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B0" w:rsidRDefault="00A53938">
      <w:r>
        <w:rPr>
          <w:rFonts w:hint="eastAsia"/>
        </w:rPr>
        <w:t>（</w:t>
      </w:r>
      <w:r w:rsidR="001E0497" w:rsidRPr="001E0497">
        <w:rPr>
          <w:rFonts w:hint="eastAsia"/>
        </w:rPr>
        <w:t>別紙様式</w:t>
      </w:r>
      <w:r>
        <w:rPr>
          <w:rFonts w:hint="eastAsia"/>
        </w:rPr>
        <w:t>７）</w:t>
      </w:r>
    </w:p>
    <w:p w:rsidR="002D7CB0" w:rsidRDefault="002D7CB0" w:rsidP="00B302A2">
      <w:pPr>
        <w:jc w:val="center"/>
      </w:pPr>
      <w:r>
        <w:rPr>
          <w:rFonts w:hint="eastAsia"/>
        </w:rPr>
        <w:t>麻薬小売業者間譲渡許可書</w:t>
      </w:r>
      <w:r w:rsidR="00175BA7">
        <w:rPr>
          <w:rFonts w:hint="eastAsia"/>
        </w:rPr>
        <w:t>返納届</w:t>
      </w:r>
    </w:p>
    <w:tbl>
      <w:tblPr>
        <w:tblW w:w="93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89"/>
        <w:gridCol w:w="1770"/>
        <w:gridCol w:w="2823"/>
      </w:tblGrid>
      <w:tr w:rsidR="003F267E" w:rsidTr="003F267E">
        <w:trPr>
          <w:trHeight w:val="890"/>
        </w:trPr>
        <w:tc>
          <w:tcPr>
            <w:tcW w:w="1980" w:type="dxa"/>
            <w:vAlign w:val="center"/>
          </w:tcPr>
          <w:p w:rsidR="003F267E" w:rsidRDefault="003F267E" w:rsidP="003F267E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89" w:type="dxa"/>
            <w:vAlign w:val="center"/>
          </w:tcPr>
          <w:p w:rsidR="003F267E" w:rsidRDefault="00583111" w:rsidP="00583111">
            <w:pPr>
              <w:jc w:val="left"/>
            </w:pPr>
            <w:r>
              <w:rPr>
                <w:rFonts w:hint="eastAsia"/>
              </w:rPr>
              <w:t>岩手県指令健</w:t>
            </w:r>
            <w:r w:rsidR="003F267E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3F267E">
              <w:rPr>
                <w:rFonts w:hint="eastAsia"/>
              </w:rPr>
              <w:t xml:space="preserve">　　　号</w:t>
            </w:r>
          </w:p>
        </w:tc>
        <w:tc>
          <w:tcPr>
            <w:tcW w:w="1770" w:type="dxa"/>
            <w:vAlign w:val="center"/>
          </w:tcPr>
          <w:p w:rsidR="003F267E" w:rsidRDefault="003F267E" w:rsidP="003F267E">
            <w:pPr>
              <w:jc w:val="center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23" w:type="dxa"/>
            <w:vAlign w:val="center"/>
          </w:tcPr>
          <w:p w:rsidR="003F267E" w:rsidRDefault="003F267E" w:rsidP="00D45940">
            <w:pPr>
              <w:ind w:firstLineChars="300" w:firstLine="63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F267E" w:rsidTr="003F267E">
        <w:trPr>
          <w:trHeight w:val="2150"/>
        </w:trPr>
        <w:tc>
          <w:tcPr>
            <w:tcW w:w="1980" w:type="dxa"/>
            <w:vAlign w:val="center"/>
          </w:tcPr>
          <w:p w:rsidR="003F267E" w:rsidRDefault="003F267E" w:rsidP="002A78F7">
            <w:pPr>
              <w:jc w:val="center"/>
            </w:pPr>
            <w:r>
              <w:rPr>
                <w:rFonts w:hint="eastAsia"/>
              </w:rPr>
              <w:t>返納の事由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3F267E" w:rsidRDefault="003F267E" w:rsidP="00E8459A"/>
        </w:tc>
      </w:tr>
      <w:tr w:rsidR="003F267E" w:rsidRPr="00B302A2" w:rsidTr="003F267E">
        <w:trPr>
          <w:trHeight w:val="7730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E" w:rsidRDefault="003F267E" w:rsidP="002A78F7">
            <w:pPr>
              <w:ind w:firstLineChars="100" w:firstLine="210"/>
            </w:pPr>
            <w:r>
              <w:rPr>
                <w:rFonts w:hint="eastAsia"/>
              </w:rPr>
              <w:t>上記のとおり、麻薬小売業者間譲渡許可書を返納</w:t>
            </w:r>
            <w:r w:rsidR="00412164">
              <w:rPr>
                <w:rFonts w:hint="eastAsia"/>
              </w:rPr>
              <w:t>し</w:t>
            </w:r>
            <w:r>
              <w:rPr>
                <w:rFonts w:hint="eastAsia"/>
              </w:rPr>
              <w:t>ます。</w:t>
            </w:r>
          </w:p>
          <w:p w:rsidR="003F267E" w:rsidRDefault="003F267E" w:rsidP="005431A2"/>
          <w:p w:rsidR="003F267E" w:rsidRDefault="007E3826" w:rsidP="00D45940">
            <w:pPr>
              <w:ind w:firstLineChars="600" w:firstLine="1260"/>
            </w:pPr>
            <w:r>
              <w:rPr>
                <w:rFonts w:hint="eastAsia"/>
              </w:rPr>
              <w:t xml:space="preserve">　　</w:t>
            </w:r>
            <w:r w:rsidR="003F267E">
              <w:rPr>
                <w:rFonts w:hint="eastAsia"/>
              </w:rPr>
              <w:t>年　　月　　日</w:t>
            </w:r>
          </w:p>
          <w:p w:rsidR="003F267E" w:rsidRDefault="003F267E" w:rsidP="00CC5444">
            <w:pPr>
              <w:ind w:firstLineChars="100" w:firstLine="210"/>
              <w:rPr>
                <w:u w:val="single"/>
              </w:rPr>
            </w:pPr>
          </w:p>
          <w:p w:rsidR="003F267E" w:rsidRDefault="003F267E" w:rsidP="003F267E">
            <w:r>
              <w:rPr>
                <w:rFonts w:hint="eastAsia"/>
              </w:rPr>
              <w:t xml:space="preserve">　麻薬業務所名称</w:t>
            </w:r>
          </w:p>
          <w:p w:rsidR="003F267E" w:rsidRPr="00582759" w:rsidRDefault="003F267E" w:rsidP="003F267E"/>
          <w:p w:rsidR="003F267E" w:rsidRDefault="003F267E" w:rsidP="003F267E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3F267E" w:rsidRPr="00582759" w:rsidRDefault="003F267E" w:rsidP="003F267E"/>
          <w:p w:rsidR="003F267E" w:rsidRDefault="003F267E" w:rsidP="003F267E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</w:p>
          <w:p w:rsidR="003F267E" w:rsidRDefault="003F267E" w:rsidP="003F267E"/>
          <w:p w:rsidR="003F267E" w:rsidRDefault="003F267E" w:rsidP="000F1F01"/>
          <w:p w:rsidR="003F267E" w:rsidRDefault="003F267E" w:rsidP="000F1F01"/>
          <w:p w:rsidR="003F267E" w:rsidRPr="003F267E" w:rsidRDefault="003F267E" w:rsidP="000F1F01"/>
          <w:p w:rsidR="003F267E" w:rsidRDefault="003F267E" w:rsidP="003F267E">
            <w:r>
              <w:rPr>
                <w:rFonts w:hint="eastAsia"/>
              </w:rPr>
              <w:t xml:space="preserve">　麻薬業務所名称</w:t>
            </w:r>
          </w:p>
          <w:p w:rsidR="003F267E" w:rsidRPr="00582759" w:rsidRDefault="003F267E" w:rsidP="003F267E"/>
          <w:p w:rsidR="003F267E" w:rsidRDefault="003F267E" w:rsidP="003F267E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3F267E" w:rsidRPr="00582759" w:rsidRDefault="003F267E" w:rsidP="003F267E"/>
          <w:p w:rsidR="003F267E" w:rsidRDefault="003F267E" w:rsidP="003F267E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</w:p>
          <w:p w:rsidR="003F267E" w:rsidRDefault="003F267E" w:rsidP="003F267E"/>
          <w:p w:rsidR="003F267E" w:rsidRPr="003F267E" w:rsidRDefault="003F267E" w:rsidP="000F1F01"/>
          <w:p w:rsidR="003F267E" w:rsidRPr="005431A2" w:rsidRDefault="003F267E" w:rsidP="000F1F01"/>
          <w:p w:rsidR="003F267E" w:rsidRDefault="002C165D" w:rsidP="00722C4A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 w:rsidR="006B0B85">
              <w:rPr>
                <w:rFonts w:hint="eastAsia"/>
              </w:rPr>
              <w:t>岩手県</w:t>
            </w:r>
            <w:r>
              <w:rPr>
                <w:rFonts w:hint="eastAsia"/>
              </w:rPr>
              <w:t>知事</w:t>
            </w:r>
            <w:r w:rsidR="003F267E">
              <w:rPr>
                <w:rFonts w:hint="eastAsia"/>
              </w:rPr>
              <w:t xml:space="preserve">　</w:t>
            </w:r>
            <w:r w:rsidR="006B0B85">
              <w:rPr>
                <w:rFonts w:hint="eastAsia"/>
              </w:rPr>
              <w:t>様</w:t>
            </w:r>
          </w:p>
          <w:p w:rsidR="003F267E" w:rsidRDefault="003F267E" w:rsidP="00722C4A">
            <w:pPr>
              <w:ind w:firstLineChars="100" w:firstLine="210"/>
            </w:pPr>
          </w:p>
        </w:tc>
      </w:tr>
    </w:tbl>
    <w:p w:rsidR="002D7CB0" w:rsidRDefault="00B302A2">
      <w:r>
        <w:rPr>
          <w:rFonts w:hint="eastAsia"/>
        </w:rPr>
        <w:t>（注意）</w:t>
      </w:r>
    </w:p>
    <w:p w:rsidR="00E8459A" w:rsidRDefault="00B302A2">
      <w:r>
        <w:rPr>
          <w:rFonts w:hint="eastAsia"/>
        </w:rPr>
        <w:t xml:space="preserve">　</w:t>
      </w:r>
      <w:r w:rsidR="00B8008F">
        <w:rPr>
          <w:rFonts w:hint="eastAsia"/>
        </w:rPr>
        <w:t xml:space="preserve">　</w:t>
      </w:r>
      <w:r w:rsidR="00E8459A">
        <w:rPr>
          <w:rFonts w:hint="eastAsia"/>
        </w:rPr>
        <w:t xml:space="preserve">１　</w:t>
      </w:r>
      <w:r>
        <w:rPr>
          <w:rFonts w:hint="eastAsia"/>
        </w:rPr>
        <w:t>用紙の大きさは</w:t>
      </w:r>
      <w:r w:rsidR="00D45940">
        <w:rPr>
          <w:rFonts w:hint="eastAsia"/>
        </w:rPr>
        <w:t>、</w:t>
      </w:r>
      <w:r w:rsidR="00FF630E">
        <w:rPr>
          <w:rFonts w:hint="eastAsia"/>
        </w:rPr>
        <w:t>A4</w:t>
      </w:r>
      <w:r w:rsidR="00FF630E">
        <w:rPr>
          <w:rFonts w:hint="eastAsia"/>
        </w:rPr>
        <w:t>とすること。</w:t>
      </w:r>
    </w:p>
    <w:p w:rsidR="002A78F7" w:rsidRDefault="002A78F7" w:rsidP="002A78F7">
      <w:pPr>
        <w:ind w:left="630" w:hangingChars="300" w:hanging="630"/>
      </w:pPr>
      <w:r>
        <w:rPr>
          <w:rFonts w:hint="eastAsia"/>
        </w:rPr>
        <w:t xml:space="preserve">　　２　</w:t>
      </w:r>
      <w:r w:rsidR="00CB0E9C">
        <w:rPr>
          <w:rFonts w:hint="eastAsia"/>
        </w:rPr>
        <w:t>届出</w:t>
      </w:r>
      <w:r w:rsidR="00DA5B1D">
        <w:rPr>
          <w:rFonts w:hint="eastAsia"/>
        </w:rPr>
        <w:t>者欄にその</w:t>
      </w:r>
      <w:r w:rsidR="001F1884">
        <w:rPr>
          <w:rFonts w:hint="eastAsia"/>
        </w:rPr>
        <w:t>すべて</w:t>
      </w:r>
      <w:r>
        <w:rPr>
          <w:rFonts w:hint="eastAsia"/>
        </w:rPr>
        <w:t>を記載することができないときは、別紙に記載</w:t>
      </w:r>
      <w:r w:rsidR="00A001F6">
        <w:rPr>
          <w:rFonts w:hint="eastAsia"/>
        </w:rPr>
        <w:t>すること。</w:t>
      </w:r>
    </w:p>
    <w:sectPr w:rsidR="002A78F7" w:rsidSect="001C5E55">
      <w:pgSz w:w="11906" w:h="16838" w:code="9"/>
      <w:pgMar w:top="1440" w:right="1418" w:bottom="12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E5" w:rsidRDefault="003A65E5" w:rsidP="002C165D">
      <w:r>
        <w:separator/>
      </w:r>
    </w:p>
  </w:endnote>
  <w:endnote w:type="continuationSeparator" w:id="0">
    <w:p w:rsidR="003A65E5" w:rsidRDefault="003A65E5" w:rsidP="002C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E5" w:rsidRDefault="003A65E5" w:rsidP="002C165D">
      <w:r>
        <w:separator/>
      </w:r>
    </w:p>
  </w:footnote>
  <w:footnote w:type="continuationSeparator" w:id="0">
    <w:p w:rsidR="003A65E5" w:rsidRDefault="003A65E5" w:rsidP="002C1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0"/>
    <w:rsid w:val="000F1F01"/>
    <w:rsid w:val="00134012"/>
    <w:rsid w:val="00175BA7"/>
    <w:rsid w:val="00182DDD"/>
    <w:rsid w:val="001C5E55"/>
    <w:rsid w:val="001C721D"/>
    <w:rsid w:val="001E0497"/>
    <w:rsid w:val="001F1884"/>
    <w:rsid w:val="00297BA0"/>
    <w:rsid w:val="002A78F7"/>
    <w:rsid w:val="002C165D"/>
    <w:rsid w:val="002C7DCE"/>
    <w:rsid w:val="002D7CB0"/>
    <w:rsid w:val="00306214"/>
    <w:rsid w:val="0033037F"/>
    <w:rsid w:val="003A65E5"/>
    <w:rsid w:val="003F267E"/>
    <w:rsid w:val="00412164"/>
    <w:rsid w:val="00460DA1"/>
    <w:rsid w:val="004E3481"/>
    <w:rsid w:val="005431A2"/>
    <w:rsid w:val="00583111"/>
    <w:rsid w:val="005D6DC4"/>
    <w:rsid w:val="005E5F48"/>
    <w:rsid w:val="006B0B85"/>
    <w:rsid w:val="006F6720"/>
    <w:rsid w:val="00722C4A"/>
    <w:rsid w:val="00763627"/>
    <w:rsid w:val="00790A03"/>
    <w:rsid w:val="007A1858"/>
    <w:rsid w:val="007E3826"/>
    <w:rsid w:val="00852D8B"/>
    <w:rsid w:val="009D1158"/>
    <w:rsid w:val="00A001F6"/>
    <w:rsid w:val="00A526D3"/>
    <w:rsid w:val="00A53938"/>
    <w:rsid w:val="00A9028D"/>
    <w:rsid w:val="00B302A2"/>
    <w:rsid w:val="00B436C4"/>
    <w:rsid w:val="00B8008F"/>
    <w:rsid w:val="00BB4A57"/>
    <w:rsid w:val="00BC2998"/>
    <w:rsid w:val="00CB0E9C"/>
    <w:rsid w:val="00CC5444"/>
    <w:rsid w:val="00D45940"/>
    <w:rsid w:val="00D56610"/>
    <w:rsid w:val="00DA5B1D"/>
    <w:rsid w:val="00DB2015"/>
    <w:rsid w:val="00E34B47"/>
    <w:rsid w:val="00E8459A"/>
    <w:rsid w:val="00FB5DE5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0393C66"/>
  <w15:chartTrackingRefBased/>
  <w15:docId w15:val="{6FA0C29A-C084-41A8-99CE-2859313E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2C1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C165D"/>
    <w:rPr>
      <w:kern w:val="2"/>
      <w:sz w:val="21"/>
      <w:szCs w:val="24"/>
    </w:rPr>
  </w:style>
  <w:style w:type="paragraph" w:styleId="a9">
    <w:name w:val="footer"/>
    <w:basedOn w:val="a"/>
    <w:link w:val="aa"/>
    <w:rsid w:val="002C16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C1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別記第○○豪様式（附則第○項関係）</dc:title>
  <dc:subject/>
  <dc:creator>厚生労働省ネットワークシステム</dc:creator>
  <cp:keywords/>
  <cp:lastModifiedBy>020623</cp:lastModifiedBy>
  <cp:revision>6</cp:revision>
  <cp:lastPrinted>2016-03-09T02:40:00Z</cp:lastPrinted>
  <dcterms:created xsi:type="dcterms:W3CDTF">2021-10-27T04:36:00Z</dcterms:created>
  <dcterms:modified xsi:type="dcterms:W3CDTF">2021-10-27T23:55:00Z</dcterms:modified>
</cp:coreProperties>
</file>