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8D9" w:rsidRPr="00E57FE3" w:rsidRDefault="001B105F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E57FE3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様式第</w:t>
      </w:r>
      <w:r w:rsidR="00FF15F6" w:rsidRPr="00E57FE3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12</w:t>
      </w:r>
      <w:r w:rsidR="00BB08D9" w:rsidRPr="00E57FE3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号</w:t>
      </w:r>
    </w:p>
    <w:p w:rsidR="00BB08D9" w:rsidRPr="00E57FE3" w:rsidRDefault="00BB08D9" w:rsidP="00FB5C37">
      <w:pPr>
        <w:overflowPunct/>
        <w:adjustRightInd/>
        <w:ind w:right="-2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E57FE3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                                               </w:t>
      </w:r>
      <w:r w:rsidR="00FB5C37" w:rsidRPr="00E57FE3">
        <w:rPr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　</w:t>
      </w:r>
      <w:r w:rsidRPr="00E57FE3">
        <w:rPr>
          <w:rFonts w:asciiTheme="minorEastAsia" w:eastAsiaTheme="minorEastAsia" w:hAnsiTheme="minorEastAsia" w:cs="Times New Roman" w:hint="eastAsia"/>
          <w:color w:val="auto"/>
          <w:sz w:val="24"/>
          <w:szCs w:val="24"/>
        </w:rPr>
        <w:t>第</w:t>
      </w:r>
      <w:r w:rsidRPr="00E57FE3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</w:t>
      </w:r>
      <w:r w:rsidRPr="00E57FE3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　　　　　　号</w:t>
      </w:r>
    </w:p>
    <w:p w:rsidR="00BB08D9" w:rsidRPr="00E57FE3" w:rsidRDefault="00BB08D9" w:rsidP="00FB5C37">
      <w:pPr>
        <w:overflowPunct/>
        <w:adjustRightInd/>
        <w:ind w:right="-2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E57FE3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                                             </w:t>
      </w:r>
      <w:r w:rsidRPr="00E57FE3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　　</w:t>
      </w:r>
      <w:r w:rsidR="003F001E" w:rsidRPr="00E57FE3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</w:t>
      </w:r>
      <w:r w:rsidR="00FB5C37" w:rsidRPr="00E57FE3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</w:t>
      </w:r>
      <w:r w:rsidRPr="00E57FE3">
        <w:rPr>
          <w:rFonts w:asciiTheme="minorEastAsia" w:eastAsiaTheme="minorEastAsia" w:hAnsiTheme="minorEastAsia" w:hint="eastAsia"/>
          <w:color w:val="auto"/>
          <w:sz w:val="24"/>
          <w:szCs w:val="24"/>
        </w:rPr>
        <w:t>年　　月　　日</w:t>
      </w:r>
    </w:p>
    <w:p w:rsidR="00BB08D9" w:rsidRPr="00E57FE3" w:rsidRDefault="00BB08D9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BB08D9" w:rsidRPr="00E57FE3" w:rsidRDefault="00BB08D9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bookmarkStart w:id="0" w:name="_GoBack"/>
      <w:bookmarkEnd w:id="0"/>
    </w:p>
    <w:p w:rsidR="00BB08D9" w:rsidRPr="00E57FE3" w:rsidRDefault="00D77F14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E57FE3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="00260B41" w:rsidRPr="00E57FE3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岩手県多面的機能支払推進協議会</w:t>
      </w:r>
      <w:r w:rsidRPr="00E57FE3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長　様</w:t>
      </w:r>
    </w:p>
    <w:p w:rsidR="00BB08D9" w:rsidRPr="00E57FE3" w:rsidRDefault="00BB08D9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BB08D9" w:rsidRPr="00E57FE3" w:rsidRDefault="00BB08D9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BB08D9" w:rsidRPr="00E57FE3" w:rsidRDefault="00BB08D9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BB08D9" w:rsidRPr="00E57FE3" w:rsidRDefault="00BB08D9" w:rsidP="00FB5C37">
      <w:pPr>
        <w:overflowPunct/>
        <w:adjustRightInd/>
        <w:ind w:right="-2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E57FE3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</w:t>
      </w:r>
      <w:r w:rsidR="00A26715" w:rsidRPr="00E57FE3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　　　　　　　　　　　　　　　　　　　　　　　　　　</w:t>
      </w:r>
      <w:r w:rsidR="00FB5C37" w:rsidRPr="00E57FE3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　　</w:t>
      </w:r>
      <w:r w:rsidR="00A26715" w:rsidRPr="00E57FE3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市町村長</w:t>
      </w:r>
      <w:r w:rsidR="00D77F14" w:rsidRPr="00E57FE3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名</w:t>
      </w:r>
    </w:p>
    <w:p w:rsidR="00BB08D9" w:rsidRPr="00E57FE3" w:rsidRDefault="00BB08D9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BB08D9" w:rsidRPr="00E57FE3" w:rsidRDefault="00BB08D9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BB08D9" w:rsidRPr="00E57FE3" w:rsidRDefault="00BB08D9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BB08D9" w:rsidRPr="00E57FE3" w:rsidRDefault="00627904" w:rsidP="000253DC">
      <w:pPr>
        <w:overflowPunct/>
        <w:adjustRightInd/>
        <w:ind w:leftChars="-1" w:left="-2" w:firstLine="1"/>
        <w:jc w:val="center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E57FE3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職</w:t>
      </w:r>
      <w:r w:rsidR="00892662" w:rsidRPr="00E57FE3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員</w:t>
      </w:r>
      <w:r w:rsidR="00B94288" w:rsidRPr="00E57FE3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派遣依頼</w:t>
      </w:r>
      <w:r w:rsidR="00F46730" w:rsidRPr="00E57FE3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について</w:t>
      </w:r>
    </w:p>
    <w:p w:rsidR="00BB08D9" w:rsidRPr="00E57FE3" w:rsidRDefault="007046EA" w:rsidP="002E0F7E">
      <w:pPr>
        <w:overflowPunct/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E57FE3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="00632E58" w:rsidRPr="00E57FE3">
        <w:rPr>
          <w:rFonts w:asciiTheme="minorEastAsia" w:eastAsiaTheme="minorEastAsia" w:hAnsiTheme="minorEastAsia" w:hint="eastAsia"/>
          <w:color w:val="auto"/>
          <w:sz w:val="24"/>
          <w:szCs w:val="24"/>
        </w:rPr>
        <w:t>多面的機能支払交付金にかかる指導等</w:t>
      </w:r>
      <w:r w:rsidR="00BB08D9" w:rsidRPr="00E57FE3">
        <w:rPr>
          <w:rFonts w:asciiTheme="minorEastAsia" w:eastAsiaTheme="minorEastAsia" w:hAnsiTheme="minorEastAsia" w:hint="eastAsia"/>
          <w:color w:val="auto"/>
          <w:sz w:val="24"/>
          <w:szCs w:val="24"/>
        </w:rPr>
        <w:t>を依頼します。</w:t>
      </w:r>
    </w:p>
    <w:p w:rsidR="00BB08D9" w:rsidRPr="00E57FE3" w:rsidRDefault="00BB08D9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BB08D9" w:rsidRPr="00E57FE3" w:rsidRDefault="00BB08D9" w:rsidP="002E0F7E">
      <w:pPr>
        <w:overflowPunct/>
        <w:adjustRightInd/>
        <w:jc w:val="center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E57FE3">
        <w:rPr>
          <w:rFonts w:asciiTheme="minorEastAsia" w:eastAsiaTheme="minorEastAsia" w:hAnsiTheme="minorEastAsia" w:hint="eastAsia"/>
          <w:color w:val="auto"/>
          <w:sz w:val="24"/>
          <w:szCs w:val="24"/>
        </w:rPr>
        <w:t>記</w:t>
      </w:r>
    </w:p>
    <w:p w:rsidR="00B94288" w:rsidRPr="00E57FE3" w:rsidRDefault="00B94288" w:rsidP="000253DC">
      <w:pPr>
        <w:overflowPunct/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E57FE3">
        <w:rPr>
          <w:rFonts w:asciiTheme="minorEastAsia" w:eastAsiaTheme="minorEastAsia" w:hAnsiTheme="minorEastAsia" w:hint="eastAsia"/>
          <w:color w:val="auto"/>
          <w:sz w:val="24"/>
          <w:szCs w:val="24"/>
        </w:rPr>
        <w:t>１　指導依頼日</w:t>
      </w:r>
    </w:p>
    <w:p w:rsidR="000253DC" w:rsidRPr="00E57FE3" w:rsidRDefault="00B94288" w:rsidP="000253DC">
      <w:pPr>
        <w:overflowPunct/>
        <w:adjustRightInd/>
        <w:ind w:firstLineChars="200" w:firstLine="480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E57FE3">
        <w:rPr>
          <w:rFonts w:asciiTheme="minorEastAsia" w:eastAsiaTheme="minorEastAsia" w:hAnsiTheme="minorEastAsia" w:hint="eastAsia"/>
          <w:color w:val="auto"/>
          <w:sz w:val="24"/>
          <w:szCs w:val="24"/>
        </w:rPr>
        <w:t>○年○月○日（　）～○年○月○日（　）</w:t>
      </w:r>
    </w:p>
    <w:p w:rsidR="00632E58" w:rsidRDefault="0002798A" w:rsidP="000253DC">
      <w:pPr>
        <w:overflowPunct/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4"/>
        </w:rPr>
        <w:t>２</w:t>
      </w:r>
      <w:r w:rsidR="00632E58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活動組織の担当及び連絡先</w:t>
      </w:r>
    </w:p>
    <w:p w:rsidR="00632E58" w:rsidRDefault="00632E58" w:rsidP="002E0F7E">
      <w:pPr>
        <w:overflowPunct/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632E58" w:rsidRDefault="0002798A" w:rsidP="002E0F7E">
      <w:pPr>
        <w:overflowPunct/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4"/>
        </w:rPr>
        <w:t>３</w:t>
      </w:r>
      <w:r w:rsidR="009914D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立会予定者（</w:t>
      </w:r>
      <w:r w:rsidR="00632E58">
        <w:rPr>
          <w:rFonts w:asciiTheme="minorEastAsia" w:eastAsiaTheme="minorEastAsia" w:hAnsiTheme="minorEastAsia" w:hint="eastAsia"/>
          <w:color w:val="auto"/>
          <w:sz w:val="24"/>
          <w:szCs w:val="24"/>
        </w:rPr>
        <w:t>市町村等）</w:t>
      </w:r>
    </w:p>
    <w:p w:rsidR="00632E58" w:rsidRPr="009914D5" w:rsidRDefault="00632E58" w:rsidP="002E0F7E">
      <w:pPr>
        <w:overflowPunct/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632E58" w:rsidRDefault="0002798A" w:rsidP="002E0F7E">
      <w:pPr>
        <w:overflowPunct/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4"/>
        </w:rPr>
        <w:t>４</w:t>
      </w:r>
      <w:r w:rsidR="00632E58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指導場所</w:t>
      </w:r>
    </w:p>
    <w:p w:rsidR="00632E58" w:rsidRDefault="00632E58" w:rsidP="000253DC">
      <w:pPr>
        <w:overflowPunct/>
        <w:adjustRightInd/>
        <w:ind w:firstLineChars="200" w:firstLine="480"/>
        <w:rPr>
          <w:rFonts w:asciiTheme="minorEastAsia" w:eastAsiaTheme="minorEastAsia" w:hAnsiTheme="minorEastAsia"/>
          <w:color w:val="auto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4"/>
        </w:rPr>
        <w:t>別紙のとおり</w:t>
      </w:r>
    </w:p>
    <w:p w:rsidR="00B94288" w:rsidRPr="000253DC" w:rsidRDefault="0002798A" w:rsidP="000253DC">
      <w:pPr>
        <w:overflowPunct/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4"/>
        </w:rPr>
        <w:t>５</w:t>
      </w:r>
      <w:r w:rsidR="00892662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="00632E58">
        <w:rPr>
          <w:rFonts w:asciiTheme="minorEastAsia" w:eastAsiaTheme="minorEastAsia" w:hAnsiTheme="minorEastAsia" w:hint="eastAsia"/>
          <w:color w:val="auto"/>
          <w:sz w:val="24"/>
          <w:szCs w:val="24"/>
        </w:rPr>
        <w:t>指導</w:t>
      </w:r>
      <w:r w:rsidR="00892662">
        <w:rPr>
          <w:rFonts w:asciiTheme="minorEastAsia" w:eastAsiaTheme="minorEastAsia" w:hAnsiTheme="minorEastAsia" w:hint="eastAsia"/>
          <w:color w:val="auto"/>
          <w:sz w:val="24"/>
          <w:szCs w:val="24"/>
        </w:rPr>
        <w:t>依頼</w:t>
      </w:r>
      <w:r w:rsidR="00632E58">
        <w:rPr>
          <w:rFonts w:asciiTheme="minorEastAsia" w:eastAsiaTheme="minorEastAsia" w:hAnsiTheme="minorEastAsia" w:hint="eastAsia"/>
          <w:color w:val="auto"/>
          <w:sz w:val="24"/>
          <w:szCs w:val="24"/>
        </w:rPr>
        <w:t>内容</w:t>
      </w:r>
    </w:p>
    <w:p w:rsidR="00BB08D9" w:rsidRPr="007757BC" w:rsidRDefault="00BB08D9" w:rsidP="00BB08D9">
      <w:pPr>
        <w:overflowPunct/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BB08D9" w:rsidRPr="007757BC" w:rsidRDefault="00632E58" w:rsidP="00BB08D9">
      <w:pPr>
        <w:overflowPunct/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  <w:t xml:space="preserve">　　　　　　　　</w:t>
      </w:r>
    </w:p>
    <w:p w:rsidR="00632E58" w:rsidRDefault="00BB08D9" w:rsidP="00632E58">
      <w:pPr>
        <w:overflowPunct/>
        <w:adjustRightInd/>
        <w:spacing w:line="258" w:lineRule="exact"/>
        <w:rPr>
          <w:rFonts w:asciiTheme="minorEastAsia" w:eastAsiaTheme="minorEastAsia" w:hAnsiTheme="minorEastAsia" w:cs="ＭＳ ゴシック"/>
          <w:color w:val="auto"/>
          <w:sz w:val="24"/>
          <w:szCs w:val="24"/>
        </w:rPr>
      </w:pPr>
      <w:r w:rsidRPr="007757BC">
        <w:rPr>
          <w:rFonts w:asciiTheme="minorEastAsia" w:eastAsiaTheme="minorEastAsia" w:hAnsiTheme="minorEastAsia" w:cs="Times New Roman"/>
          <w:color w:val="auto"/>
          <w:sz w:val="24"/>
          <w:szCs w:val="24"/>
        </w:rPr>
        <w:br w:type="page"/>
      </w:r>
      <w:r w:rsidR="00632E58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lastRenderedPageBreak/>
        <w:t xml:space="preserve">別紙　（記載例）　</w:t>
      </w:r>
    </w:p>
    <w:p w:rsidR="00632E58" w:rsidRDefault="00632E58" w:rsidP="00632E58">
      <w:pPr>
        <w:overflowPunct/>
        <w:adjustRightInd/>
        <w:spacing w:line="258" w:lineRule="exact"/>
        <w:rPr>
          <w:rFonts w:asciiTheme="minorEastAsia" w:eastAsiaTheme="minorEastAsia" w:hAnsiTheme="minorEastAsia" w:cs="ＭＳ ゴシック"/>
          <w:color w:val="auto"/>
          <w:sz w:val="24"/>
          <w:szCs w:val="24"/>
        </w:rPr>
      </w:pPr>
    </w:p>
    <w:p w:rsidR="00632E58" w:rsidRPr="007757BC" w:rsidRDefault="00632E58" w:rsidP="00632E58">
      <w:pPr>
        <w:overflowPunct/>
        <w:adjustRightInd/>
        <w:spacing w:line="258" w:lineRule="exact"/>
        <w:rPr>
          <w:rFonts w:asciiTheme="minorEastAsia" w:eastAsiaTheme="minorEastAsia" w:hAnsiTheme="minor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 xml:space="preserve">　　</w:t>
      </w: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2126"/>
        <w:gridCol w:w="1559"/>
        <w:gridCol w:w="2126"/>
        <w:gridCol w:w="2923"/>
      </w:tblGrid>
      <w:tr w:rsidR="00632E58" w:rsidTr="00632E58">
        <w:trPr>
          <w:trHeight w:val="574"/>
        </w:trPr>
        <w:tc>
          <w:tcPr>
            <w:tcW w:w="2126" w:type="dxa"/>
            <w:vAlign w:val="center"/>
          </w:tcPr>
          <w:p w:rsidR="00632E58" w:rsidRPr="00632E58" w:rsidRDefault="00632E58" w:rsidP="00632E58">
            <w:pPr>
              <w:overflowPunct/>
              <w:adjustRightInd/>
              <w:spacing w:line="258" w:lineRule="exac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632E58">
              <w:rPr>
                <w:rFonts w:asciiTheme="minorEastAsia" w:eastAsiaTheme="minorEastAsia" w:hAnsiTheme="minorEastAsia"/>
                <w:color w:val="auto"/>
              </w:rPr>
              <w:t>指導依頼日</w:t>
            </w:r>
          </w:p>
        </w:tc>
        <w:tc>
          <w:tcPr>
            <w:tcW w:w="1559" w:type="dxa"/>
            <w:vAlign w:val="center"/>
          </w:tcPr>
          <w:p w:rsidR="00632E58" w:rsidRPr="00632E58" w:rsidRDefault="00632E58" w:rsidP="00632E58">
            <w:pPr>
              <w:overflowPunct/>
              <w:adjustRightInd/>
              <w:spacing w:line="258" w:lineRule="exac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632E58">
              <w:rPr>
                <w:rFonts w:asciiTheme="minorEastAsia" w:eastAsiaTheme="minorEastAsia" w:hAnsiTheme="minorEastAsia"/>
                <w:color w:val="auto"/>
              </w:rPr>
              <w:t>時間</w:t>
            </w:r>
          </w:p>
        </w:tc>
        <w:tc>
          <w:tcPr>
            <w:tcW w:w="2126" w:type="dxa"/>
            <w:vAlign w:val="center"/>
          </w:tcPr>
          <w:p w:rsidR="00632E58" w:rsidRPr="00632E58" w:rsidRDefault="00632E58" w:rsidP="00632E58">
            <w:pPr>
              <w:overflowPunct/>
              <w:adjustRightInd/>
              <w:spacing w:line="258" w:lineRule="exac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632E58">
              <w:rPr>
                <w:rFonts w:asciiTheme="minorEastAsia" w:eastAsiaTheme="minorEastAsia" w:hAnsiTheme="minorEastAsia"/>
                <w:color w:val="auto"/>
              </w:rPr>
              <w:t>指導</w:t>
            </w:r>
            <w:r>
              <w:rPr>
                <w:rFonts w:asciiTheme="minorEastAsia" w:eastAsiaTheme="minorEastAsia" w:hAnsiTheme="minorEastAsia"/>
                <w:color w:val="auto"/>
              </w:rPr>
              <w:t>場所</w:t>
            </w:r>
          </w:p>
        </w:tc>
        <w:tc>
          <w:tcPr>
            <w:tcW w:w="2923" w:type="dxa"/>
            <w:vAlign w:val="center"/>
          </w:tcPr>
          <w:p w:rsidR="00632E58" w:rsidRPr="00632E58" w:rsidRDefault="00632E58" w:rsidP="00632E58">
            <w:pPr>
              <w:overflowPunct/>
              <w:adjustRightInd/>
              <w:spacing w:line="258" w:lineRule="exac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/>
                <w:color w:val="auto"/>
              </w:rPr>
              <w:t>活動組織名</w:t>
            </w:r>
          </w:p>
        </w:tc>
      </w:tr>
      <w:tr w:rsidR="00632E58" w:rsidTr="00632E58">
        <w:trPr>
          <w:trHeight w:val="1003"/>
        </w:trPr>
        <w:tc>
          <w:tcPr>
            <w:tcW w:w="2126" w:type="dxa"/>
            <w:vAlign w:val="center"/>
          </w:tcPr>
          <w:p w:rsidR="00632E58" w:rsidRPr="00632E58" w:rsidRDefault="00632E58" w:rsidP="00632E58">
            <w:pPr>
              <w:overflowPunct/>
              <w:adjustRightInd/>
              <w:spacing w:line="258" w:lineRule="exac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632E58">
              <w:rPr>
                <w:rFonts w:asciiTheme="minorEastAsia" w:eastAsiaTheme="minorEastAsia" w:hAnsiTheme="minorEastAsia"/>
                <w:color w:val="auto"/>
              </w:rPr>
              <w:t>○月○日（　）</w:t>
            </w:r>
          </w:p>
        </w:tc>
        <w:tc>
          <w:tcPr>
            <w:tcW w:w="1559" w:type="dxa"/>
            <w:vAlign w:val="center"/>
          </w:tcPr>
          <w:p w:rsidR="00632E58" w:rsidRPr="00632E58" w:rsidRDefault="00632E58" w:rsidP="00632E58">
            <w:pPr>
              <w:overflowPunct/>
              <w:adjustRightInd/>
              <w:spacing w:line="258" w:lineRule="exac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/>
                <w:color w:val="auto"/>
              </w:rPr>
              <w:t>10:00～12:00</w:t>
            </w:r>
          </w:p>
        </w:tc>
        <w:tc>
          <w:tcPr>
            <w:tcW w:w="2126" w:type="dxa"/>
            <w:vAlign w:val="center"/>
          </w:tcPr>
          <w:p w:rsidR="00632E58" w:rsidRDefault="00632E58" w:rsidP="00632E58">
            <w:pPr>
              <w:overflowPunct/>
              <w:adjustRightInd/>
              <w:spacing w:line="258" w:lineRule="exac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/>
                <w:color w:val="auto"/>
              </w:rPr>
              <w:t>○○市役所</w:t>
            </w:r>
          </w:p>
          <w:p w:rsidR="00632E58" w:rsidRPr="00632E58" w:rsidRDefault="00632E58" w:rsidP="00632E58">
            <w:pPr>
              <w:overflowPunct/>
              <w:adjustRightInd/>
              <w:spacing w:line="258" w:lineRule="exac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２階会議室</w:t>
            </w:r>
          </w:p>
        </w:tc>
        <w:tc>
          <w:tcPr>
            <w:tcW w:w="2923" w:type="dxa"/>
            <w:vAlign w:val="center"/>
          </w:tcPr>
          <w:p w:rsidR="00632E58" w:rsidRPr="00632E58" w:rsidRDefault="00632E58" w:rsidP="00632E58">
            <w:pPr>
              <w:overflowPunct/>
              <w:adjustRightInd/>
              <w:spacing w:line="258" w:lineRule="exact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32E58" w:rsidTr="00632E58">
        <w:trPr>
          <w:trHeight w:val="1003"/>
        </w:trPr>
        <w:tc>
          <w:tcPr>
            <w:tcW w:w="2126" w:type="dxa"/>
            <w:vAlign w:val="center"/>
          </w:tcPr>
          <w:p w:rsidR="00632E58" w:rsidRPr="00632E58" w:rsidRDefault="00632E58" w:rsidP="00632E58">
            <w:pPr>
              <w:overflowPunct/>
              <w:adjustRightInd/>
              <w:spacing w:line="258" w:lineRule="exact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32E58" w:rsidRPr="00632E58" w:rsidRDefault="00632E58" w:rsidP="00632E58">
            <w:pPr>
              <w:overflowPunct/>
              <w:adjustRightInd/>
              <w:spacing w:line="258" w:lineRule="exact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2126" w:type="dxa"/>
            <w:vAlign w:val="center"/>
          </w:tcPr>
          <w:p w:rsidR="00632E58" w:rsidRPr="00632E58" w:rsidRDefault="00632E58" w:rsidP="00632E58">
            <w:pPr>
              <w:overflowPunct/>
              <w:adjustRightInd/>
              <w:spacing w:line="258" w:lineRule="exact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2923" w:type="dxa"/>
            <w:vAlign w:val="center"/>
          </w:tcPr>
          <w:p w:rsidR="00632E58" w:rsidRPr="00632E58" w:rsidRDefault="00632E58" w:rsidP="00632E58">
            <w:pPr>
              <w:overflowPunct/>
              <w:adjustRightInd/>
              <w:spacing w:line="258" w:lineRule="exact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632E58" w:rsidTr="00632E58">
        <w:trPr>
          <w:trHeight w:val="1003"/>
        </w:trPr>
        <w:tc>
          <w:tcPr>
            <w:tcW w:w="2126" w:type="dxa"/>
            <w:vAlign w:val="center"/>
          </w:tcPr>
          <w:p w:rsidR="00632E58" w:rsidRPr="00632E58" w:rsidRDefault="00632E58" w:rsidP="00632E58">
            <w:pPr>
              <w:overflowPunct/>
              <w:adjustRightInd/>
              <w:spacing w:line="258" w:lineRule="exact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32E58" w:rsidRPr="00632E58" w:rsidRDefault="00632E58" w:rsidP="00632E58">
            <w:pPr>
              <w:overflowPunct/>
              <w:adjustRightInd/>
              <w:spacing w:line="258" w:lineRule="exact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2126" w:type="dxa"/>
            <w:vAlign w:val="center"/>
          </w:tcPr>
          <w:p w:rsidR="00632E58" w:rsidRPr="00632E58" w:rsidRDefault="00632E58" w:rsidP="00632E58">
            <w:pPr>
              <w:overflowPunct/>
              <w:adjustRightInd/>
              <w:spacing w:line="258" w:lineRule="exact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2923" w:type="dxa"/>
            <w:vAlign w:val="center"/>
          </w:tcPr>
          <w:p w:rsidR="00632E58" w:rsidRPr="00632E58" w:rsidRDefault="00632E58" w:rsidP="00632E58">
            <w:pPr>
              <w:overflowPunct/>
              <w:adjustRightInd/>
              <w:spacing w:line="258" w:lineRule="exact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:rsidR="00412CFD" w:rsidRDefault="00632E58" w:rsidP="00632E58">
      <w:pPr>
        <w:overflowPunct/>
        <w:adjustRightInd/>
        <w:spacing w:line="258" w:lineRule="exact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7757BC">
        <w:rPr>
          <w:rFonts w:asciiTheme="minorEastAsia" w:eastAsiaTheme="minorEastAsia" w:hAnsiTheme="minorEastAsia"/>
          <w:color w:val="auto"/>
          <w:sz w:val="24"/>
          <w:szCs w:val="24"/>
        </w:rPr>
        <w:t xml:space="preserve"> </w:t>
      </w: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Pr="00412CFD" w:rsidRDefault="00412CFD" w:rsidP="00412CFD">
      <w:pPr>
        <w:rPr>
          <w:rFonts w:asciiTheme="minorEastAsia" w:eastAsiaTheme="minorEastAsia" w:hAnsiTheme="minorEastAsia"/>
          <w:sz w:val="24"/>
          <w:szCs w:val="24"/>
        </w:rPr>
      </w:pPr>
    </w:p>
    <w:p w:rsidR="00412CFD" w:rsidRDefault="00412CFD" w:rsidP="00412CFD">
      <w:pPr>
        <w:tabs>
          <w:tab w:val="left" w:pos="1470"/>
        </w:tabs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ab/>
      </w:r>
    </w:p>
    <w:sectPr w:rsidR="00412CFD" w:rsidSect="002E0F7E">
      <w:footerReference w:type="default" r:id="rId7"/>
      <w:pgSz w:w="11906" w:h="16838"/>
      <w:pgMar w:top="1418" w:right="1418" w:bottom="1418" w:left="1418" w:header="720" w:footer="720" w:gutter="0"/>
      <w:cols w:space="720"/>
      <w:noEndnote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5DC" w:rsidRDefault="005435DC">
      <w:r>
        <w:separator/>
      </w:r>
    </w:p>
  </w:endnote>
  <w:endnote w:type="continuationSeparator" w:id="0">
    <w:p w:rsidR="005435DC" w:rsidRDefault="0054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69B" w:rsidRDefault="0084369B">
    <w:pPr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5DC" w:rsidRDefault="005435D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435DC" w:rsidRDefault="005435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"/>
  <w:drawingGridVerticalSpacing w:val="17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24"/>
    <w:rsid w:val="00024DD4"/>
    <w:rsid w:val="000253DC"/>
    <w:rsid w:val="0002798A"/>
    <w:rsid w:val="0004245B"/>
    <w:rsid w:val="00086AF6"/>
    <w:rsid w:val="000A4428"/>
    <w:rsid w:val="000E4DA6"/>
    <w:rsid w:val="00102BE7"/>
    <w:rsid w:val="0010711E"/>
    <w:rsid w:val="00112F7F"/>
    <w:rsid w:val="001234D9"/>
    <w:rsid w:val="00137628"/>
    <w:rsid w:val="00173439"/>
    <w:rsid w:val="0017549F"/>
    <w:rsid w:val="00177F10"/>
    <w:rsid w:val="00181A23"/>
    <w:rsid w:val="001B105F"/>
    <w:rsid w:val="001C64A7"/>
    <w:rsid w:val="001C6BC1"/>
    <w:rsid w:val="002109E8"/>
    <w:rsid w:val="0021797E"/>
    <w:rsid w:val="00260B41"/>
    <w:rsid w:val="00261BBA"/>
    <w:rsid w:val="002A0D90"/>
    <w:rsid w:val="002A2C1E"/>
    <w:rsid w:val="002E0F7E"/>
    <w:rsid w:val="002F45D0"/>
    <w:rsid w:val="00345D86"/>
    <w:rsid w:val="00370D7A"/>
    <w:rsid w:val="003B55D1"/>
    <w:rsid w:val="003C789B"/>
    <w:rsid w:val="003F001E"/>
    <w:rsid w:val="004043E2"/>
    <w:rsid w:val="00412CFD"/>
    <w:rsid w:val="00423082"/>
    <w:rsid w:val="0049265B"/>
    <w:rsid w:val="004A62E0"/>
    <w:rsid w:val="004A6779"/>
    <w:rsid w:val="004F4D68"/>
    <w:rsid w:val="004F79D1"/>
    <w:rsid w:val="00505A32"/>
    <w:rsid w:val="00521A13"/>
    <w:rsid w:val="00531CAF"/>
    <w:rsid w:val="005435DC"/>
    <w:rsid w:val="005500AC"/>
    <w:rsid w:val="005535FE"/>
    <w:rsid w:val="00553D14"/>
    <w:rsid w:val="005A2F0E"/>
    <w:rsid w:val="005C4744"/>
    <w:rsid w:val="005E54A0"/>
    <w:rsid w:val="005F32BE"/>
    <w:rsid w:val="00611DD7"/>
    <w:rsid w:val="00627904"/>
    <w:rsid w:val="00632E58"/>
    <w:rsid w:val="0068077D"/>
    <w:rsid w:val="00683E53"/>
    <w:rsid w:val="00695B86"/>
    <w:rsid w:val="006B1A74"/>
    <w:rsid w:val="006F72AB"/>
    <w:rsid w:val="00703F0E"/>
    <w:rsid w:val="007046EA"/>
    <w:rsid w:val="00746A28"/>
    <w:rsid w:val="007644F7"/>
    <w:rsid w:val="007757BC"/>
    <w:rsid w:val="00783475"/>
    <w:rsid w:val="0084369B"/>
    <w:rsid w:val="00892662"/>
    <w:rsid w:val="00914DBD"/>
    <w:rsid w:val="009428CC"/>
    <w:rsid w:val="00966F5F"/>
    <w:rsid w:val="009802A8"/>
    <w:rsid w:val="00981F1D"/>
    <w:rsid w:val="009914D5"/>
    <w:rsid w:val="009A381C"/>
    <w:rsid w:val="009C18F7"/>
    <w:rsid w:val="009E2090"/>
    <w:rsid w:val="009F23B6"/>
    <w:rsid w:val="00A26715"/>
    <w:rsid w:val="00A77BD2"/>
    <w:rsid w:val="00A928EA"/>
    <w:rsid w:val="00AA2201"/>
    <w:rsid w:val="00AC6008"/>
    <w:rsid w:val="00AE6EFE"/>
    <w:rsid w:val="00B2500A"/>
    <w:rsid w:val="00B55BEB"/>
    <w:rsid w:val="00B925BD"/>
    <w:rsid w:val="00B94288"/>
    <w:rsid w:val="00BB08D9"/>
    <w:rsid w:val="00BB0D31"/>
    <w:rsid w:val="00BD0B27"/>
    <w:rsid w:val="00C368E3"/>
    <w:rsid w:val="00C62FBD"/>
    <w:rsid w:val="00C75E04"/>
    <w:rsid w:val="00CB5418"/>
    <w:rsid w:val="00D0055A"/>
    <w:rsid w:val="00D04DEC"/>
    <w:rsid w:val="00D74F1F"/>
    <w:rsid w:val="00D77F14"/>
    <w:rsid w:val="00D86256"/>
    <w:rsid w:val="00DA1024"/>
    <w:rsid w:val="00DC2006"/>
    <w:rsid w:val="00DD3E6A"/>
    <w:rsid w:val="00E11E6F"/>
    <w:rsid w:val="00E351A4"/>
    <w:rsid w:val="00E57FE3"/>
    <w:rsid w:val="00E62AF6"/>
    <w:rsid w:val="00E6595A"/>
    <w:rsid w:val="00E6629C"/>
    <w:rsid w:val="00E92C8A"/>
    <w:rsid w:val="00E931D0"/>
    <w:rsid w:val="00F01A3F"/>
    <w:rsid w:val="00F04B88"/>
    <w:rsid w:val="00F2162E"/>
    <w:rsid w:val="00F42F06"/>
    <w:rsid w:val="00F46695"/>
    <w:rsid w:val="00F46730"/>
    <w:rsid w:val="00F6456A"/>
    <w:rsid w:val="00F9686E"/>
    <w:rsid w:val="00FB5C37"/>
    <w:rsid w:val="00FE267B"/>
    <w:rsid w:val="00FF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CB1143CD-1181-4995-A2CF-01EF2557F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F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42F06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F42F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42F06"/>
    <w:rPr>
      <w:rFonts w:cs="ＭＳ 明朝"/>
      <w:color w:val="000000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521A1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21A13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63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D0578-29FE-4D2D-9AAE-AFB55EC47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生内修</dc:creator>
  <cp:lastModifiedBy>小原慧亮</cp:lastModifiedBy>
  <cp:revision>31</cp:revision>
  <cp:lastPrinted>2024-11-08T11:59:00Z</cp:lastPrinted>
  <dcterms:created xsi:type="dcterms:W3CDTF">2015-05-07T23:59:00Z</dcterms:created>
  <dcterms:modified xsi:type="dcterms:W3CDTF">2024-11-08T12:00:00Z</dcterms:modified>
</cp:coreProperties>
</file>