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C015" w14:textId="62DC0BDB" w:rsidR="00AB4F03" w:rsidRPr="00AB4F03" w:rsidRDefault="00AB4F03" w:rsidP="00AB4F03">
      <w:pPr>
        <w:jc w:val="left"/>
        <w:rPr>
          <w:rFonts w:ascii="ＭＳ 明朝" w:eastAsia="ＭＳ 明朝" w:hAnsi="ＭＳ 明朝"/>
        </w:rPr>
      </w:pPr>
      <w:r w:rsidRPr="00AB4F03">
        <w:rPr>
          <w:rFonts w:ascii="ＭＳ 明朝" w:eastAsia="ＭＳ 明朝" w:hAnsi="ＭＳ 明朝" w:hint="eastAsia"/>
        </w:rPr>
        <w:t>【様式２】</w:t>
      </w:r>
    </w:p>
    <w:p w14:paraId="58DAE55E" w14:textId="162E6C21" w:rsidR="009C349B" w:rsidRPr="00E34FBF" w:rsidRDefault="00211A8C" w:rsidP="00211A8C">
      <w:pPr>
        <w:jc w:val="center"/>
        <w:rPr>
          <w:rFonts w:ascii="ＭＳ ゴシック" w:eastAsia="ＭＳ ゴシック" w:hAnsi="ＭＳ ゴシック"/>
          <w:b/>
          <w:bCs/>
        </w:rPr>
      </w:pPr>
      <w:r w:rsidRPr="00E34FBF">
        <w:rPr>
          <w:rFonts w:ascii="ＭＳ ゴシック" w:eastAsia="ＭＳ ゴシック" w:hAnsi="ＭＳ ゴシック" w:hint="eastAsia"/>
          <w:b/>
          <w:bCs/>
        </w:rPr>
        <w:t>令和８年度県主催移住フェア企画運営業務　提案事項チェックシート</w:t>
      </w:r>
    </w:p>
    <w:p w14:paraId="5978BD8D" w14:textId="683B28C4" w:rsidR="001949D4" w:rsidRPr="002A3FBC" w:rsidRDefault="00211A8C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</w:t>
      </w:r>
      <w:r w:rsidR="00AB4F03" w:rsidRPr="00AB4F03">
        <w:rPr>
          <w:rFonts w:ascii="ＭＳ 明朝" w:eastAsia="ＭＳ 明朝" w:hAnsi="ＭＳ 明朝" w:hint="eastAsia"/>
        </w:rPr>
        <w:t>資料２</w:t>
      </w:r>
      <w:r w:rsidRPr="00E34FBF">
        <w:rPr>
          <w:rFonts w:ascii="ＭＳ 明朝" w:eastAsia="ＭＳ 明朝" w:hAnsi="ＭＳ 明朝" w:hint="eastAsia"/>
        </w:rPr>
        <w:t>「業務仕様書」に記載している提案事項</w:t>
      </w:r>
      <w:r w:rsidR="001949D4">
        <w:rPr>
          <w:rFonts w:ascii="ＭＳ 明朝" w:eastAsia="ＭＳ 明朝" w:hAnsi="ＭＳ 明朝" w:hint="eastAsia"/>
        </w:rPr>
        <w:t>のうち主要なものについて、</w:t>
      </w:r>
      <w:r w:rsidR="002A3FBC">
        <w:rPr>
          <w:rFonts w:ascii="ＭＳ 明朝" w:eastAsia="ＭＳ 明朝" w:hAnsi="ＭＳ 明朝" w:hint="eastAsia"/>
        </w:rPr>
        <w:t>提案の概要及び</w:t>
      </w:r>
      <w:r w:rsidRPr="00E34FBF">
        <w:rPr>
          <w:rFonts w:ascii="ＭＳ 明朝" w:eastAsia="ＭＳ 明朝" w:hAnsi="ＭＳ 明朝" w:hint="eastAsia"/>
        </w:rPr>
        <w:t>企画提案書の該当ページを記入のうえ、企画提案書と併せて提出</w:t>
      </w:r>
      <w:r w:rsidR="001949D4">
        <w:rPr>
          <w:rFonts w:ascii="ＭＳ 明朝" w:eastAsia="ＭＳ 明朝" w:hAnsi="ＭＳ 明朝" w:hint="eastAsia"/>
        </w:rPr>
        <w:t>すること。</w:t>
      </w: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1275"/>
        <w:gridCol w:w="6237"/>
        <w:gridCol w:w="3402"/>
        <w:gridCol w:w="1418"/>
      </w:tblGrid>
      <w:tr w:rsidR="002A3FBC" w:rsidRPr="00E34FBF" w14:paraId="1472A58D" w14:textId="47E26E1F" w:rsidTr="004949E2">
        <w:tc>
          <w:tcPr>
            <w:tcW w:w="562" w:type="dxa"/>
            <w:vAlign w:val="center"/>
          </w:tcPr>
          <w:p w14:paraId="4E6DFB18" w14:textId="2136261B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993" w:type="dxa"/>
            <w:vAlign w:val="center"/>
          </w:tcPr>
          <w:p w14:paraId="5880BE4C" w14:textId="77777777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仕様書</w:t>
            </w:r>
          </w:p>
          <w:p w14:paraId="6C46992A" w14:textId="5966D185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1134" w:type="dxa"/>
            <w:vAlign w:val="center"/>
          </w:tcPr>
          <w:p w14:paraId="29C27843" w14:textId="0EB0CFB7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1275" w:type="dxa"/>
            <w:vAlign w:val="center"/>
          </w:tcPr>
          <w:p w14:paraId="34DB7CF0" w14:textId="6A8FF3B7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57B0695C" w14:textId="6DF731E7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提案事項のうち主要なもの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5481E4" w14:textId="77777777" w:rsidR="002A3FBC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提案の概要</w:t>
            </w:r>
          </w:p>
          <w:p w14:paraId="6B6ECB1A" w14:textId="0DA9FCD0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（簡潔に記載すること。）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662BEB47" w14:textId="77777777" w:rsidR="002A3FBC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企画提案書</w:t>
            </w:r>
          </w:p>
          <w:p w14:paraId="54A76E35" w14:textId="51041D84" w:rsidR="002A3FBC" w:rsidRPr="00E34FBF" w:rsidRDefault="002A3FBC" w:rsidP="004949E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該当ページ</w:t>
            </w:r>
          </w:p>
        </w:tc>
      </w:tr>
      <w:tr w:rsidR="002A3FBC" w:rsidRPr="00E34FBF" w14:paraId="3CC1ECDA" w14:textId="363BC404" w:rsidTr="004949E2">
        <w:tc>
          <w:tcPr>
            <w:tcW w:w="562" w:type="dxa"/>
          </w:tcPr>
          <w:p w14:paraId="0D45C481" w14:textId="3D9D34E6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93" w:type="dxa"/>
            <w:vMerge w:val="restart"/>
          </w:tcPr>
          <w:p w14:paraId="489037C5" w14:textId="45A5130C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Ｐ２</w:t>
            </w:r>
          </w:p>
        </w:tc>
        <w:tc>
          <w:tcPr>
            <w:tcW w:w="1134" w:type="dxa"/>
          </w:tcPr>
          <w:p w14:paraId="3BC9EACA" w14:textId="7C5CA371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２（４）⑥</w:t>
            </w:r>
          </w:p>
        </w:tc>
        <w:tc>
          <w:tcPr>
            <w:tcW w:w="1275" w:type="dxa"/>
          </w:tcPr>
          <w:p w14:paraId="49542B5A" w14:textId="15F4A85A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目標値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57989184" w14:textId="6354DAA1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目標値の達成に向けた取組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5FB84F2A" w14:textId="25C6D2FA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DDBA259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4C369310" w14:textId="5DF00274" w:rsidTr="004949E2">
        <w:tc>
          <w:tcPr>
            <w:tcW w:w="562" w:type="dxa"/>
          </w:tcPr>
          <w:p w14:paraId="76A844ED" w14:textId="6661C166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93" w:type="dxa"/>
            <w:vMerge/>
          </w:tcPr>
          <w:p w14:paraId="30694138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9793B51" w14:textId="7AF51570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３（１）①ア</w:t>
            </w:r>
          </w:p>
        </w:tc>
        <w:tc>
          <w:tcPr>
            <w:tcW w:w="1275" w:type="dxa"/>
            <w:vMerge w:val="restart"/>
          </w:tcPr>
          <w:p w14:paraId="2ABDFE40" w14:textId="6AC67730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ポイント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6A5D49E7" w14:textId="3D1005DF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「いわて暮らしの良さ」及び「いわてで働く良さ」を発信する企画の提案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50F7C467" w14:textId="131366D9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B9AF8FA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474AF008" w14:textId="634E6AAE" w:rsidTr="004949E2">
        <w:tc>
          <w:tcPr>
            <w:tcW w:w="562" w:type="dxa"/>
          </w:tcPr>
          <w:p w14:paraId="64B49903" w14:textId="4F45448A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993" w:type="dxa"/>
            <w:vMerge/>
          </w:tcPr>
          <w:p w14:paraId="7F5EFDE0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1E9B6D3" w14:textId="1BC4FF00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３（１）①イ</w:t>
            </w:r>
          </w:p>
        </w:tc>
        <w:tc>
          <w:tcPr>
            <w:tcW w:w="1275" w:type="dxa"/>
            <w:vMerge/>
          </w:tcPr>
          <w:p w14:paraId="1A375B7B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631DEEA7" w14:textId="55CFA69B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ターゲット層（本県出身の学生や本県への移住・転職検討者をはじめとする、首都圏等に在住する</w:t>
            </w:r>
            <w:r w:rsidRPr="00E34FBF">
              <w:rPr>
                <w:rFonts w:ascii="ＭＳ 明朝" w:eastAsia="ＭＳ 明朝" w:hAnsi="ＭＳ 明朝"/>
              </w:rPr>
              <w:t>40歳未満の若者・女性</w:t>
            </w:r>
            <w:r w:rsidRPr="00E34FBF">
              <w:rPr>
                <w:rFonts w:ascii="ＭＳ 明朝" w:eastAsia="ＭＳ 明朝" w:hAnsi="ＭＳ 明朝" w:hint="eastAsia"/>
              </w:rPr>
              <w:t>）にとって特に有益であり、本県への移住に対する意識の醸成、個別相談へつながる企画の提案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7A3E68E4" w14:textId="17E9102B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25F8993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575F27E0" w14:textId="362DA99D" w:rsidTr="004949E2">
        <w:tc>
          <w:tcPr>
            <w:tcW w:w="562" w:type="dxa"/>
          </w:tcPr>
          <w:p w14:paraId="29E2C819" w14:textId="2F633DD9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993" w:type="dxa"/>
            <w:vMerge/>
          </w:tcPr>
          <w:p w14:paraId="7C2342B7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FC36C4D" w14:textId="6174D8ED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３（１）①ウ</w:t>
            </w:r>
          </w:p>
        </w:tc>
        <w:tc>
          <w:tcPr>
            <w:tcW w:w="1275" w:type="dxa"/>
            <w:vMerge/>
          </w:tcPr>
          <w:p w14:paraId="70A5DA70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371EAFB3" w14:textId="58BD48FC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フェア開催後の「岩手へのＵ・Ｉターンの実現」、「岩手へのＵ・Ｉターンに向けた継続的な相談」、「岩手との関わりの深化」等に結びつく企画の提案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2F4724E5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0D0C461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0936AF41" w14:textId="340A76A2" w:rsidTr="004949E2">
        <w:tc>
          <w:tcPr>
            <w:tcW w:w="562" w:type="dxa"/>
          </w:tcPr>
          <w:p w14:paraId="0BF3446A" w14:textId="011522D3" w:rsidR="002A3FBC" w:rsidRPr="00E34FBF" w:rsidRDefault="004949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993" w:type="dxa"/>
            <w:vMerge w:val="restart"/>
          </w:tcPr>
          <w:p w14:paraId="0E943FCC" w14:textId="6E3C5CB8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P</w:t>
            </w:r>
            <w:r>
              <w:rPr>
                <w:rFonts w:ascii="ＭＳ 明朝" w:eastAsia="ＭＳ 明朝" w:hAnsi="ＭＳ 明朝" w:hint="eastAsia"/>
              </w:rPr>
              <w:t>４～</w:t>
            </w:r>
            <w:r w:rsidRPr="00E34FB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134" w:type="dxa"/>
            <w:vMerge w:val="restart"/>
          </w:tcPr>
          <w:p w14:paraId="68602BCE" w14:textId="31543F22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３（２）④ア</w:t>
            </w:r>
          </w:p>
        </w:tc>
        <w:tc>
          <w:tcPr>
            <w:tcW w:w="1275" w:type="dxa"/>
            <w:vMerge w:val="restart"/>
          </w:tcPr>
          <w:p w14:paraId="6D3D618E" w14:textId="10C69528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ステージイベント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4C7D6E9A" w14:textId="02D1AA03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企画</w:t>
            </w:r>
            <w:r>
              <w:rPr>
                <w:rFonts w:ascii="ＭＳ 明朝" w:eastAsia="ＭＳ 明朝" w:hAnsi="ＭＳ 明朝" w:hint="eastAsia"/>
              </w:rPr>
              <w:t>・狙い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0308F1F3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07603F0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265C6750" w14:textId="1A81D4EC" w:rsidTr="004949E2">
        <w:tc>
          <w:tcPr>
            <w:tcW w:w="562" w:type="dxa"/>
          </w:tcPr>
          <w:p w14:paraId="72DA6B46" w14:textId="60C41741" w:rsidR="002A3FBC" w:rsidRPr="00E34FBF" w:rsidRDefault="004949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993" w:type="dxa"/>
            <w:vMerge/>
          </w:tcPr>
          <w:p w14:paraId="40523EBC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2E3D9820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0C01D7B3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3DBC99DC" w14:textId="3014C5B8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ターゲット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076770BB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1D22732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757CC759" w14:textId="76366B3F" w:rsidTr="004949E2">
        <w:tc>
          <w:tcPr>
            <w:tcW w:w="562" w:type="dxa"/>
          </w:tcPr>
          <w:p w14:paraId="370C1042" w14:textId="00C4D9E9" w:rsidR="002A3FBC" w:rsidRPr="00E34FBF" w:rsidRDefault="004949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993" w:type="dxa"/>
            <w:vMerge/>
          </w:tcPr>
          <w:p w14:paraId="64D88785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61D3E776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9637429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176BF7A7" w14:textId="5D05B79E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登壇者</w:t>
            </w:r>
            <w:r>
              <w:rPr>
                <w:rFonts w:ascii="ＭＳ 明朝" w:eastAsia="ＭＳ 明朝" w:hAnsi="ＭＳ 明朝" w:hint="eastAsia"/>
              </w:rPr>
              <w:t>（候補）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24088255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0BD5809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77C8A343" w14:textId="1AE71D53" w:rsidTr="004949E2">
        <w:tc>
          <w:tcPr>
            <w:tcW w:w="562" w:type="dxa"/>
          </w:tcPr>
          <w:p w14:paraId="71A378B0" w14:textId="65612111" w:rsidR="002A3FBC" w:rsidRPr="00E34FBF" w:rsidRDefault="004949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993" w:type="dxa"/>
            <w:vMerge w:val="restart"/>
          </w:tcPr>
          <w:p w14:paraId="2759FC90" w14:textId="314E2AB4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Ｐ５</w:t>
            </w:r>
          </w:p>
        </w:tc>
        <w:tc>
          <w:tcPr>
            <w:tcW w:w="1134" w:type="dxa"/>
            <w:vMerge w:val="restart"/>
          </w:tcPr>
          <w:p w14:paraId="423AE745" w14:textId="5EB62FFE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３（２）④イ</w:t>
            </w:r>
          </w:p>
        </w:tc>
        <w:tc>
          <w:tcPr>
            <w:tcW w:w="1275" w:type="dxa"/>
            <w:vMerge w:val="restart"/>
          </w:tcPr>
          <w:p w14:paraId="7D9BBD4E" w14:textId="31E2A90F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ワークショップ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68C71C6E" w14:textId="006926E4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企画・狙い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399A840C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F5CBAA4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4FFE3805" w14:textId="1370F5FB" w:rsidTr="004949E2">
        <w:tc>
          <w:tcPr>
            <w:tcW w:w="562" w:type="dxa"/>
          </w:tcPr>
          <w:p w14:paraId="695512EC" w14:textId="2726A675" w:rsidR="002A3FBC" w:rsidRPr="00E34FBF" w:rsidRDefault="004949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993" w:type="dxa"/>
            <w:vMerge/>
          </w:tcPr>
          <w:p w14:paraId="7FC3CCF5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159AE26B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1ECEFD2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29B93A09" w14:textId="45FD0EF1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ターゲット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41F430BA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F994DD6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3667F1BE" w14:textId="674BF8A9" w:rsidTr="004949E2">
        <w:tc>
          <w:tcPr>
            <w:tcW w:w="562" w:type="dxa"/>
          </w:tcPr>
          <w:p w14:paraId="4FA51128" w14:textId="151D8E18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1</w:t>
            </w:r>
            <w:r w:rsidR="004949E2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993" w:type="dxa"/>
            <w:vMerge/>
          </w:tcPr>
          <w:p w14:paraId="0A8FF916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</w:tcPr>
          <w:p w14:paraId="50537464" w14:textId="0A58E583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３（２）④ウ</w:t>
            </w:r>
          </w:p>
        </w:tc>
        <w:tc>
          <w:tcPr>
            <w:tcW w:w="1275" w:type="dxa"/>
            <w:vMerge w:val="restart"/>
          </w:tcPr>
          <w:p w14:paraId="4BADBF05" w14:textId="77777777" w:rsidR="002A3FBC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物販・</w:t>
            </w:r>
          </w:p>
          <w:p w14:paraId="7E02280C" w14:textId="648B3644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交流団体</w:t>
            </w:r>
          </w:p>
          <w:p w14:paraId="392C7EEA" w14:textId="0A47C2A0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ブース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2CA51165" w14:textId="2DDD4A8A" w:rsidR="002A3FBC" w:rsidRPr="00E34FBF" w:rsidRDefault="004949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企画・狙い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53992D33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88F5737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72192BB3" w14:textId="5E11C16E" w:rsidTr="004949E2">
        <w:tc>
          <w:tcPr>
            <w:tcW w:w="562" w:type="dxa"/>
          </w:tcPr>
          <w:p w14:paraId="157EB77E" w14:textId="36E480B6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1</w:t>
            </w:r>
            <w:r w:rsidR="004949E2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993" w:type="dxa"/>
            <w:vMerge/>
          </w:tcPr>
          <w:p w14:paraId="39520A7B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1B68EE62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238DF1BB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177F5B64" w14:textId="10EBB1B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出展団体</w:t>
            </w:r>
            <w:r>
              <w:rPr>
                <w:rFonts w:ascii="ＭＳ 明朝" w:eastAsia="ＭＳ 明朝" w:hAnsi="ＭＳ 明朝" w:hint="eastAsia"/>
              </w:rPr>
              <w:t>（候補）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0BE1D79C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A367ABD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731B9DEB" w14:textId="470FA670" w:rsidTr="004949E2">
        <w:tc>
          <w:tcPr>
            <w:tcW w:w="562" w:type="dxa"/>
          </w:tcPr>
          <w:p w14:paraId="635486AA" w14:textId="384A570F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1</w:t>
            </w:r>
            <w:r w:rsidR="004949E2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993" w:type="dxa"/>
            <w:vMerge/>
          </w:tcPr>
          <w:p w14:paraId="3CBF08F1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7C6CF95" w14:textId="67ED1636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３（２）④エ</w:t>
            </w:r>
          </w:p>
        </w:tc>
        <w:tc>
          <w:tcPr>
            <w:tcW w:w="1275" w:type="dxa"/>
          </w:tcPr>
          <w:p w14:paraId="551B7F76" w14:textId="6F9AFBD9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71164C49" w14:textId="7B0DA262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参加者の相談を促進し、多数の相談ブースへの回遊を図る企画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7F797F75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E70E13E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2A3FBC" w:rsidRPr="00E34FBF" w14:paraId="716CE081" w14:textId="0B7DD71A" w:rsidTr="004949E2">
        <w:tc>
          <w:tcPr>
            <w:tcW w:w="562" w:type="dxa"/>
          </w:tcPr>
          <w:p w14:paraId="2E2FDAC7" w14:textId="0E419777" w:rsidR="002A3FBC" w:rsidRPr="00E34FBF" w:rsidRDefault="004949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993" w:type="dxa"/>
          </w:tcPr>
          <w:p w14:paraId="7CE8D776" w14:textId="1CCF14DB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</w:t>
            </w:r>
            <w:r w:rsidR="001949D4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134" w:type="dxa"/>
          </w:tcPr>
          <w:p w14:paraId="0B9EBB89" w14:textId="5C60DDB5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３（３）①</w:t>
            </w:r>
          </w:p>
        </w:tc>
        <w:tc>
          <w:tcPr>
            <w:tcW w:w="1275" w:type="dxa"/>
          </w:tcPr>
          <w:p w14:paraId="61F0A093" w14:textId="483D1B25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広報（共通事項）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638D3F60" w14:textId="1AF5C76F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ターゲットに訴求するための広報の手段や内容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3CC52017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5B1B02C" w14:textId="77777777" w:rsidR="002A3FBC" w:rsidRPr="00E34FBF" w:rsidRDefault="002A3FBC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D40E2" w:rsidRPr="00E34FBF" w14:paraId="7E909923" w14:textId="3CC07CDF" w:rsidTr="004949E2">
        <w:tc>
          <w:tcPr>
            <w:tcW w:w="562" w:type="dxa"/>
          </w:tcPr>
          <w:p w14:paraId="79B0D977" w14:textId="53BFF750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993" w:type="dxa"/>
            <w:vMerge w:val="restart"/>
          </w:tcPr>
          <w:p w14:paraId="1093A8F0" w14:textId="37424CF1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Ｐ７</w:t>
            </w:r>
          </w:p>
        </w:tc>
        <w:tc>
          <w:tcPr>
            <w:tcW w:w="1134" w:type="dxa"/>
          </w:tcPr>
          <w:p w14:paraId="0BC4B8A9" w14:textId="24909B98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３（３）④</w:t>
            </w:r>
          </w:p>
        </w:tc>
        <w:tc>
          <w:tcPr>
            <w:tcW w:w="1275" w:type="dxa"/>
          </w:tcPr>
          <w:p w14:paraId="0AB78AF5" w14:textId="6A984758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ＳＮＳ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14ECEB16" w14:textId="095820CC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ＳＮＳ</w:t>
            </w:r>
            <w:r w:rsidRPr="00E34FBF">
              <w:rPr>
                <w:rFonts w:ascii="ＭＳ 明朝" w:eastAsia="ＭＳ 明朝" w:hAnsi="ＭＳ 明朝" w:hint="eastAsia"/>
              </w:rPr>
              <w:t>広告における実施内容及び効果目標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8" w:space="0" w:color="auto"/>
            </w:tcBorders>
          </w:tcPr>
          <w:p w14:paraId="60036D9A" w14:textId="77777777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18" w:space="0" w:color="auto"/>
            </w:tcBorders>
          </w:tcPr>
          <w:p w14:paraId="3F835EA3" w14:textId="77777777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D40E2" w:rsidRPr="00E34FBF" w14:paraId="14EEF4E9" w14:textId="2DD27513" w:rsidTr="004949E2">
        <w:tc>
          <w:tcPr>
            <w:tcW w:w="562" w:type="dxa"/>
          </w:tcPr>
          <w:p w14:paraId="616FD3DD" w14:textId="137A89F2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993" w:type="dxa"/>
            <w:vMerge/>
          </w:tcPr>
          <w:p w14:paraId="1A1FBED2" w14:textId="77777777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EE84997" w14:textId="1008A720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３（３）⑤</w:t>
            </w:r>
          </w:p>
        </w:tc>
        <w:tc>
          <w:tcPr>
            <w:tcW w:w="1275" w:type="dxa"/>
          </w:tcPr>
          <w:p w14:paraId="0996FEFB" w14:textId="77777777" w:rsidR="00DD40E2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34FBF">
              <w:rPr>
                <w:rFonts w:ascii="ＭＳ 明朝" w:eastAsia="ＭＳ 明朝" w:hAnsi="ＭＳ 明朝" w:hint="eastAsia"/>
              </w:rPr>
              <w:t>ターゲット</w:t>
            </w:r>
          </w:p>
          <w:p w14:paraId="343C0BCE" w14:textId="5AA8677D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4949E2">
              <w:rPr>
                <w:rFonts w:ascii="ＭＳ 明朝" w:eastAsia="ＭＳ 明朝" w:hAnsi="ＭＳ 明朝" w:hint="eastAsia"/>
                <w:w w:val="83"/>
                <w:kern w:val="0"/>
                <w:fitText w:val="1050" w:id="-493608192"/>
              </w:rPr>
              <w:t>を絞った広</w:t>
            </w:r>
            <w:r w:rsidRPr="004949E2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493608192"/>
              </w:rPr>
              <w:t>報</w:t>
            </w:r>
          </w:p>
        </w:tc>
        <w:tc>
          <w:tcPr>
            <w:tcW w:w="6237" w:type="dxa"/>
            <w:tcBorders>
              <w:right w:val="single" w:sz="18" w:space="0" w:color="auto"/>
            </w:tcBorders>
          </w:tcPr>
          <w:p w14:paraId="405C14C0" w14:textId="5B2B932B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移住・転職メディア等を活用した</w:t>
            </w:r>
            <w:r w:rsidRPr="00E34FBF">
              <w:rPr>
                <w:rFonts w:ascii="ＭＳ 明朝" w:eastAsia="ＭＳ 明朝" w:hAnsi="ＭＳ 明朝" w:hint="eastAsia"/>
              </w:rPr>
              <w:t>広報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E34FBF">
              <w:rPr>
                <w:rFonts w:ascii="ＭＳ 明朝" w:eastAsia="ＭＳ 明朝" w:hAnsi="ＭＳ 明朝" w:hint="eastAsia"/>
              </w:rPr>
              <w:t>手段や内容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794DCFF" w14:textId="77777777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DE215EB" w14:textId="77777777" w:rsidR="00DD40E2" w:rsidRPr="00E34FBF" w:rsidRDefault="00DD40E2" w:rsidP="004949E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29CAE863" w14:textId="77777777" w:rsidR="00211A8C" w:rsidRDefault="00211A8C"/>
    <w:sectPr w:rsidR="00211A8C" w:rsidSect="002A3FBC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3"/>
    <w:rsid w:val="001949D4"/>
    <w:rsid w:val="00211A8C"/>
    <w:rsid w:val="00242E34"/>
    <w:rsid w:val="00283192"/>
    <w:rsid w:val="002A3FBC"/>
    <w:rsid w:val="004949E2"/>
    <w:rsid w:val="008F0BE0"/>
    <w:rsid w:val="00950920"/>
    <w:rsid w:val="009C349B"/>
    <w:rsid w:val="009D2D33"/>
    <w:rsid w:val="00AB4F03"/>
    <w:rsid w:val="00AD785B"/>
    <w:rsid w:val="00B950D4"/>
    <w:rsid w:val="00D51F2F"/>
    <w:rsid w:val="00DD40E2"/>
    <w:rsid w:val="00E34FBF"/>
    <w:rsid w:val="00F00435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686C3"/>
  <w15:chartTrackingRefBased/>
  <w15:docId w15:val="{CC139173-0CBD-4574-9443-76C74BB6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D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2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D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D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D3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D2D3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1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舟坂 優莉</dc:creator>
  <cp:keywords/>
  <dc:description/>
  <cp:lastModifiedBy>舟坂 優莉</cp:lastModifiedBy>
  <cp:revision>9</cp:revision>
  <cp:lastPrinted>2026-02-19T01:34:00Z</cp:lastPrinted>
  <dcterms:created xsi:type="dcterms:W3CDTF">2026-02-16T09:04:00Z</dcterms:created>
  <dcterms:modified xsi:type="dcterms:W3CDTF">2026-02-19T02:16:00Z</dcterms:modified>
</cp:coreProperties>
</file>